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008A" w14:textId="7039E466" w:rsidR="00BF2247" w:rsidRDefault="00474C4E" w:rsidP="00BB6938">
      <w:pPr>
        <w:spacing w:after="0" w:line="240" w:lineRule="auto"/>
        <w:jc w:val="both"/>
        <w:rPr>
          <w:sz w:val="24"/>
          <w:szCs w:val="24"/>
        </w:rPr>
      </w:pPr>
      <w:r w:rsidRPr="003F4AB3">
        <w:rPr>
          <w:sz w:val="24"/>
          <w:szCs w:val="24"/>
        </w:rPr>
        <w:t>RİCH MELİSSA HOTEL  2023</w:t>
      </w:r>
    </w:p>
    <w:p w14:paraId="77FC04E7" w14:textId="77777777" w:rsidR="003F4AB3" w:rsidRPr="003F4AB3" w:rsidRDefault="003F4AB3" w:rsidP="00BB6938">
      <w:pPr>
        <w:spacing w:after="0" w:line="240" w:lineRule="auto"/>
        <w:jc w:val="both"/>
        <w:rPr>
          <w:sz w:val="24"/>
          <w:szCs w:val="24"/>
        </w:rPr>
      </w:pPr>
    </w:p>
    <w:p w14:paraId="1832996F" w14:textId="5561D8D9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 xml:space="preserve">Четырехзвездочный отель </w:t>
      </w:r>
      <w:r w:rsidRPr="003F4AB3">
        <w:rPr>
          <w:sz w:val="24"/>
          <w:szCs w:val="24"/>
        </w:rPr>
        <w:t xml:space="preserve">RİCH MELİSSA </w:t>
      </w:r>
      <w:r w:rsidR="000944B8" w:rsidRPr="003F4AB3">
        <w:rPr>
          <w:sz w:val="24"/>
          <w:szCs w:val="24"/>
        </w:rPr>
        <w:t xml:space="preserve">HOTEL </w:t>
      </w:r>
      <w:r w:rsidR="000944B8">
        <w:rPr>
          <w:sz w:val="24"/>
          <w:szCs w:val="24"/>
          <w:lang w:val="ru-RU"/>
        </w:rPr>
        <w:t>находится</w:t>
      </w:r>
      <w:r w:rsidRPr="003F4AB3">
        <w:rPr>
          <w:sz w:val="24"/>
          <w:szCs w:val="24"/>
          <w:lang w:val="ru-RU"/>
        </w:rPr>
        <w:t xml:space="preserve"> в центре г. Кемера провинции Анталья, по праву признанной жемчужиной Средиземноморья, в удивительном месте между морем и горами, завораживающем прекрасной зеленой природой и умиротворяющей атмосферой, и расположен в 60 км от аэропорта г. Антальи. </w:t>
      </w:r>
    </w:p>
    <w:p w14:paraId="6834EEFE" w14:textId="21EB7622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В отеле </w:t>
      </w:r>
      <w:r w:rsidRPr="003F4AB3">
        <w:rPr>
          <w:sz w:val="24"/>
          <w:szCs w:val="24"/>
        </w:rPr>
        <w:t>71</w:t>
      </w:r>
      <w:r w:rsidRPr="003F4AB3">
        <w:rPr>
          <w:sz w:val="24"/>
          <w:szCs w:val="24"/>
          <w:lang w:val="ru-RU"/>
        </w:rPr>
        <w:t xml:space="preserve"> номеров с видом на горы и бассейн. В каждом номере балкон, сплит-кондиционер, телефон, </w:t>
      </w:r>
      <w:r w:rsidRPr="003F4AB3">
        <w:rPr>
          <w:sz w:val="24"/>
          <w:szCs w:val="24"/>
          <w:highlight w:val="yellow"/>
          <w:lang w:val="ru-RU"/>
        </w:rPr>
        <w:t>фитнес</w:t>
      </w:r>
      <w:r w:rsidRPr="003F4AB3">
        <w:rPr>
          <w:sz w:val="24"/>
          <w:szCs w:val="24"/>
          <w:lang w:val="ru-RU"/>
        </w:rPr>
        <w:t xml:space="preserve">, сейф, </w:t>
      </w:r>
      <w:r w:rsidRPr="003F4AB3">
        <w:rPr>
          <w:sz w:val="24"/>
          <w:szCs w:val="24"/>
        </w:rPr>
        <w:t xml:space="preserve">LCD TV </w:t>
      </w:r>
      <w:r w:rsidRPr="003F4AB3">
        <w:rPr>
          <w:sz w:val="24"/>
          <w:szCs w:val="24"/>
          <w:lang w:val="ru-RU"/>
        </w:rPr>
        <w:t xml:space="preserve">со спутниковой антенной, мини-бар, фен, банные принадлежности, душ/туалет, горячая вода круглосуточно. Бесплатно - хаммам и сауна, платно - массажи, пилинг, пенный массаж, джакузи и тому подобные услуги. Ресторан отеля с двумя напольными кондиционерами предлагает на шведском столе лучшие блюда турецкой кухни, а также вас ждут ухоженный сад, бар у бассейна, бассейн с горками и детский бассейн, конкурсы и представления, и бесплатный круглосуточный беспроводной доступ в интернет. В отеле имеются лифт и генератор. </w:t>
      </w:r>
      <w:r w:rsidR="000944B8" w:rsidRPr="003F4AB3">
        <w:rPr>
          <w:sz w:val="24"/>
          <w:szCs w:val="24"/>
          <w:lang w:val="ru-RU"/>
        </w:rPr>
        <w:t>Площадь,</w:t>
      </w:r>
      <w:r w:rsidRPr="003F4AB3">
        <w:rPr>
          <w:sz w:val="24"/>
          <w:szCs w:val="24"/>
          <w:lang w:val="ru-RU"/>
        </w:rPr>
        <w:t xml:space="preserve"> магазины, почта, рынок и банки находятся в пешей доступности. Кроме этого, недалеко от отеля имеется автобусная остановка, откуда можно отправиться в Анталью или другие соседние населенные пункты, а также в определенные часы в Анталью из гавани отправляется морской автобус, предоставляющий возможность насладиться прохладой и путешествием по морю. В 750 метрах от моря на городском пляже имеется станция водных видов спорта (платно). На мелкопесчаном пляже Кемера, куда от отеля периодически отправляется специальный автобус, гостям отеля бесплатно предоставляются зонтики, шезлонги и матрацы. </w:t>
      </w:r>
    </w:p>
    <w:p w14:paraId="51C184E7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Вас ждут кристально чистое бирюзовое море, очаровывающие ароматом хвои сосновые леса, величественные горы, жаркое средиземноморское солнце и в целом - незабываемый отдых! </w:t>
      </w:r>
    </w:p>
    <w:p w14:paraId="5A66C8E8" w14:textId="77777777" w:rsidR="004B5DC4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</w:r>
    </w:p>
    <w:p w14:paraId="08146AB6" w14:textId="6690C1C6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 xml:space="preserve">ВСЕ ВКЛЮЧЕНО </w:t>
      </w:r>
    </w:p>
    <w:p w14:paraId="124E84F6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Бесплатное обслуживание с 11:00 до 22:00 часов. </w:t>
      </w:r>
    </w:p>
    <w:p w14:paraId="694F97B9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2D7C838D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ПРОЖИВАНИЕ </w:t>
      </w:r>
    </w:p>
    <w:p w14:paraId="1CCF8EEB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В номерах с видом на горы, бассейн и сад: </w:t>
      </w:r>
    </w:p>
    <w:p w14:paraId="61AA86EA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>- Балкон;</w:t>
      </w:r>
    </w:p>
    <w:p w14:paraId="6606AC07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>- Сплит-кондиционер;</w:t>
      </w:r>
    </w:p>
    <w:p w14:paraId="29026D66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>- Телефон;</w:t>
      </w:r>
    </w:p>
    <w:p w14:paraId="5D2BA843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>- Сейф (платно);</w:t>
      </w:r>
    </w:p>
    <w:p w14:paraId="6EE2F3BE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- </w:t>
      </w:r>
      <w:r w:rsidRPr="003F4AB3">
        <w:rPr>
          <w:sz w:val="24"/>
          <w:szCs w:val="24"/>
        </w:rPr>
        <w:t xml:space="preserve">LCD TV </w:t>
      </w:r>
      <w:r w:rsidRPr="003F4AB3">
        <w:rPr>
          <w:sz w:val="24"/>
          <w:szCs w:val="24"/>
          <w:lang w:val="ru-RU"/>
        </w:rPr>
        <w:t>со спутниковой антенной;</w:t>
      </w:r>
    </w:p>
    <w:p w14:paraId="13ADC553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>- Мини-холодильник (пустой - бесплатно);</w:t>
      </w:r>
    </w:p>
    <w:p w14:paraId="0C77BA07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>- Фен, душ/туалет;</w:t>
      </w:r>
    </w:p>
    <w:p w14:paraId="68284CD9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- Круглосуточно горячая вода; </w:t>
      </w:r>
    </w:p>
    <w:p w14:paraId="6D190469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- платный </w:t>
      </w:r>
      <w:proofErr w:type="spellStart"/>
      <w:r w:rsidRPr="003F4AB3">
        <w:rPr>
          <w:sz w:val="24"/>
          <w:szCs w:val="24"/>
        </w:rPr>
        <w:t>wi</w:t>
      </w:r>
      <w:proofErr w:type="spellEnd"/>
      <w:r w:rsidRPr="003F4AB3">
        <w:rPr>
          <w:sz w:val="24"/>
          <w:szCs w:val="24"/>
        </w:rPr>
        <w:t xml:space="preserve">-fi </w:t>
      </w:r>
      <w:r w:rsidRPr="003F4AB3">
        <w:rPr>
          <w:sz w:val="24"/>
          <w:szCs w:val="24"/>
          <w:lang w:val="ru-RU"/>
        </w:rPr>
        <w:t xml:space="preserve">и банные принадлежности. </w:t>
      </w:r>
    </w:p>
    <w:p w14:paraId="73CB1957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51981FB5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>РЕСТОРАН И БАР</w:t>
      </w:r>
    </w:p>
    <w:p w14:paraId="54053B65" w14:textId="659F1272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Наряду с рестораном с двумя напольными кондиционерами, где можно отведать лучшие блюда турецкой кухни на шведском столе, в отеле работает бар у </w:t>
      </w:r>
      <w:r w:rsidR="00002DC1" w:rsidRPr="003F4AB3">
        <w:rPr>
          <w:sz w:val="24"/>
          <w:szCs w:val="24"/>
          <w:lang w:val="ru-RU"/>
        </w:rPr>
        <w:t>бассейна, предлагающий</w:t>
      </w:r>
      <w:r w:rsidRPr="003F4AB3">
        <w:rPr>
          <w:sz w:val="24"/>
          <w:szCs w:val="24"/>
          <w:lang w:val="ru-RU"/>
        </w:rPr>
        <w:t xml:space="preserve"> </w:t>
      </w:r>
      <w:r w:rsidR="00002DC1" w:rsidRPr="003F4AB3">
        <w:rPr>
          <w:sz w:val="24"/>
          <w:szCs w:val="24"/>
          <w:lang w:val="ru-RU"/>
        </w:rPr>
        <w:t>раки</w:t>
      </w:r>
      <w:r w:rsidRPr="003F4AB3">
        <w:rPr>
          <w:sz w:val="24"/>
          <w:szCs w:val="24"/>
          <w:lang w:val="ru-RU"/>
        </w:rPr>
        <w:t xml:space="preserve">, водку, джин, вино, пиво, безалкогольные напитки, а также импортные алкогольные напитки за дополнительную плату. </w:t>
      </w:r>
    </w:p>
    <w:p w14:paraId="67C466F5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74AEB9F7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ПЛЯЖ И БАССЕЙН </w:t>
      </w:r>
    </w:p>
    <w:p w14:paraId="6E212752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В 750 метрах от моря на городском пляже имеется станция водных видов спорта (платно). Помимо этого, у бассейна и на мелкопесчаном пляже Кемера, куда от отеля периодически отправляется специальный автобус, гостям отеля бесплатно предоставляются зонтики, шезлонги и матрацы. </w:t>
      </w:r>
    </w:p>
    <w:p w14:paraId="08EE78E4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</w:r>
    </w:p>
    <w:p w14:paraId="3FA07F4C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</w:rPr>
      </w:pPr>
      <w:r w:rsidRPr="003F4AB3">
        <w:rPr>
          <w:sz w:val="24"/>
          <w:szCs w:val="24"/>
          <w:lang w:val="ru-RU"/>
        </w:rPr>
        <w:tab/>
        <w:t xml:space="preserve">Бар у бассейна, бассейн с горками, детский бассейн, бесплатные хаммам и сауна, платные джакузи, массажи, пилинг, пенный массаж и прочие услуги. В 750 метрах от моря на </w:t>
      </w:r>
    </w:p>
    <w:p w14:paraId="0B40507E" w14:textId="441F416A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lastRenderedPageBreak/>
        <w:t xml:space="preserve">городском пляже имеется станция водных видов спорта (платно). Недалеко от отеля находятся такие достопримечательности, как Национальный парк </w:t>
      </w:r>
      <w:proofErr w:type="spellStart"/>
      <w:r w:rsidRPr="003F4AB3">
        <w:rPr>
          <w:sz w:val="24"/>
          <w:szCs w:val="24"/>
          <w:lang w:val="ru-RU"/>
        </w:rPr>
        <w:t>Олимпос-Бейдаглары</w:t>
      </w:r>
      <w:proofErr w:type="spellEnd"/>
      <w:r w:rsidRPr="003F4AB3">
        <w:rPr>
          <w:sz w:val="24"/>
          <w:szCs w:val="24"/>
          <w:lang w:val="ru-RU"/>
        </w:rPr>
        <w:t xml:space="preserve">, античный город </w:t>
      </w:r>
      <w:proofErr w:type="spellStart"/>
      <w:r w:rsidRPr="003F4AB3">
        <w:rPr>
          <w:sz w:val="24"/>
          <w:szCs w:val="24"/>
          <w:lang w:val="ru-RU"/>
        </w:rPr>
        <w:t>Фа</w:t>
      </w:r>
      <w:r w:rsidR="00721A88">
        <w:rPr>
          <w:sz w:val="24"/>
          <w:szCs w:val="24"/>
          <w:lang w:val="ru-RU"/>
        </w:rPr>
        <w:t>с</w:t>
      </w:r>
      <w:r w:rsidRPr="003F4AB3">
        <w:rPr>
          <w:sz w:val="24"/>
          <w:szCs w:val="24"/>
          <w:lang w:val="ru-RU"/>
        </w:rPr>
        <w:t>елис</w:t>
      </w:r>
      <w:proofErr w:type="spellEnd"/>
      <w:r w:rsidRPr="003F4AB3">
        <w:rPr>
          <w:sz w:val="24"/>
          <w:szCs w:val="24"/>
          <w:lang w:val="ru-RU"/>
        </w:rPr>
        <w:t xml:space="preserve">, в некрополе которого согласно легенде похоронен Александр Македонский, Ликийская тропа, гора </w:t>
      </w:r>
      <w:proofErr w:type="spellStart"/>
      <w:r w:rsidRPr="003F4AB3">
        <w:rPr>
          <w:sz w:val="24"/>
          <w:szCs w:val="24"/>
          <w:lang w:val="ru-RU"/>
        </w:rPr>
        <w:t>Тахталы</w:t>
      </w:r>
      <w:proofErr w:type="spellEnd"/>
      <w:r w:rsidRPr="003F4AB3">
        <w:rPr>
          <w:sz w:val="24"/>
          <w:szCs w:val="24"/>
          <w:lang w:val="ru-RU"/>
        </w:rPr>
        <w:t xml:space="preserve">, куда можно подняться на канатной дороге, этнографический парк-музей под открытым небом, рассказывающий о быте турецких кочевников, каньон Гёйнюк, парк </w:t>
      </w:r>
      <w:r w:rsidRPr="003F4AB3">
        <w:rPr>
          <w:sz w:val="24"/>
          <w:szCs w:val="24"/>
        </w:rPr>
        <w:t>Moon</w:t>
      </w:r>
      <w:r w:rsidR="00721A88">
        <w:rPr>
          <w:sz w:val="24"/>
          <w:szCs w:val="24"/>
          <w:lang w:val="ru-RU"/>
        </w:rPr>
        <w:t xml:space="preserve"> </w:t>
      </w:r>
      <w:proofErr w:type="spellStart"/>
      <w:r w:rsidRPr="003F4AB3">
        <w:rPr>
          <w:sz w:val="24"/>
          <w:szCs w:val="24"/>
        </w:rPr>
        <w:t>Light</w:t>
      </w:r>
      <w:proofErr w:type="spellEnd"/>
      <w:r w:rsidRPr="003F4AB3">
        <w:rPr>
          <w:sz w:val="24"/>
          <w:szCs w:val="24"/>
          <w:lang w:val="ru-RU"/>
        </w:rPr>
        <w:t xml:space="preserve">, парк динозавров </w:t>
      </w:r>
      <w:proofErr w:type="spellStart"/>
      <w:r w:rsidRPr="003F4AB3">
        <w:rPr>
          <w:sz w:val="24"/>
          <w:szCs w:val="24"/>
          <w:lang w:val="ru-RU"/>
        </w:rPr>
        <w:t>Динопарк</w:t>
      </w:r>
      <w:proofErr w:type="spellEnd"/>
      <w:r w:rsidRPr="003F4AB3">
        <w:rPr>
          <w:sz w:val="24"/>
          <w:szCs w:val="24"/>
          <w:lang w:val="ru-RU"/>
        </w:rPr>
        <w:t xml:space="preserve">, аквапарк </w:t>
      </w:r>
      <w:proofErr w:type="spellStart"/>
      <w:r w:rsidRPr="003F4AB3">
        <w:rPr>
          <w:sz w:val="24"/>
          <w:szCs w:val="24"/>
        </w:rPr>
        <w:t>DoluSu</w:t>
      </w:r>
      <w:proofErr w:type="spellEnd"/>
      <w:r w:rsidRPr="003F4AB3">
        <w:rPr>
          <w:sz w:val="24"/>
          <w:szCs w:val="24"/>
          <w:lang w:val="ru-RU"/>
        </w:rPr>
        <w:t xml:space="preserve">, античные города Демре-Мира, церковь Святого Николая, и другие. В ночное время можно сходить на одну из дискотек, которые находятся в пешей доступности. </w:t>
      </w:r>
    </w:p>
    <w:p w14:paraId="3D5CA8FF" w14:textId="77777777" w:rsidR="00BB6938" w:rsidRPr="003F4AB3" w:rsidRDefault="00BB6938" w:rsidP="00BB6938">
      <w:pPr>
        <w:spacing w:after="0" w:line="240" w:lineRule="auto"/>
        <w:jc w:val="both"/>
        <w:rPr>
          <w:sz w:val="24"/>
          <w:szCs w:val="24"/>
          <w:lang w:val="ru-RU"/>
        </w:rPr>
      </w:pPr>
      <w:r w:rsidRPr="003F4AB3">
        <w:rPr>
          <w:sz w:val="24"/>
          <w:szCs w:val="24"/>
          <w:lang w:val="ru-RU"/>
        </w:rPr>
        <w:tab/>
        <w:t xml:space="preserve">Совершив прогулку в горы, можно совместить занятия спортом с наслаждением великолепными панорамными видами Антальи, а также наполнить легкие чистым горным воздухом с волшебным ароматом хвои… </w:t>
      </w:r>
    </w:p>
    <w:p w14:paraId="26CC1375" w14:textId="77777777" w:rsidR="00BB6938" w:rsidRPr="003F4AB3" w:rsidRDefault="00BB6938" w:rsidP="00BB6938">
      <w:pPr>
        <w:rPr>
          <w:sz w:val="24"/>
          <w:szCs w:val="24"/>
        </w:rPr>
      </w:pPr>
    </w:p>
    <w:p w14:paraId="7E133AA7" w14:textId="77777777" w:rsidR="00CC287C" w:rsidRPr="003F4AB3" w:rsidRDefault="00CC287C">
      <w:pPr>
        <w:rPr>
          <w:sz w:val="24"/>
          <w:szCs w:val="24"/>
        </w:rPr>
      </w:pPr>
    </w:p>
    <w:sectPr w:rsidR="00CC287C" w:rsidRPr="003F4AB3" w:rsidSect="00294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1D"/>
    <w:rsid w:val="00002DC1"/>
    <w:rsid w:val="000944B8"/>
    <w:rsid w:val="002A331D"/>
    <w:rsid w:val="003F4AB3"/>
    <w:rsid w:val="00474C4E"/>
    <w:rsid w:val="004B5DC4"/>
    <w:rsid w:val="00721A88"/>
    <w:rsid w:val="00BB6938"/>
    <w:rsid w:val="00BF2247"/>
    <w:rsid w:val="00C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088D"/>
  <w15:docId w15:val="{65ABDB1A-D69A-4577-AB19-D20F9CD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Company>NouS TncTR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OTELSERVER</dc:creator>
  <cp:keywords/>
  <dc:description/>
  <cp:lastModifiedBy>Leyla Vagifoglu</cp:lastModifiedBy>
  <cp:revision>6</cp:revision>
  <dcterms:created xsi:type="dcterms:W3CDTF">2023-01-04T12:40:00Z</dcterms:created>
  <dcterms:modified xsi:type="dcterms:W3CDTF">2023-01-04T13:12:00Z</dcterms:modified>
</cp:coreProperties>
</file>